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15EE" w14:textId="77777777" w:rsidR="00187390" w:rsidRPr="00BE655A" w:rsidRDefault="006052E8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Уважаемые участники государственной итоговой аттестации по образов</w:t>
      </w:r>
      <w:r w:rsidR="00F903C5">
        <w:rPr>
          <w:rFonts w:ascii="Times New Roman" w:hAnsi="Times New Roman" w:cs="Times New Roman"/>
          <w:b/>
          <w:sz w:val="28"/>
          <w:szCs w:val="28"/>
        </w:rPr>
        <w:t xml:space="preserve">ательным по программам основного </w:t>
      </w:r>
      <w:r w:rsidRPr="00BE655A">
        <w:rPr>
          <w:rFonts w:ascii="Times New Roman" w:hAnsi="Times New Roman" w:cs="Times New Roman"/>
          <w:b/>
          <w:sz w:val="28"/>
          <w:szCs w:val="28"/>
        </w:rPr>
        <w:t>общего образования, родители (законные представители)!</w:t>
      </w:r>
    </w:p>
    <w:p w14:paraId="6146200E" w14:textId="45A8075A" w:rsidR="006052E8" w:rsidRDefault="0060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Pr="006052E8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по </w:t>
      </w:r>
      <w:r w:rsidR="00F903C5">
        <w:rPr>
          <w:rFonts w:ascii="Times New Roman" w:hAnsi="Times New Roman" w:cs="Times New Roman"/>
          <w:sz w:val="28"/>
          <w:szCs w:val="28"/>
        </w:rPr>
        <w:t>программам основного</w:t>
      </w:r>
      <w:r w:rsidRPr="006052E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просвещения РФ и Федеральной службы по надзору в сфере образования</w:t>
      </w:r>
      <w:r w:rsidR="00F903C5">
        <w:rPr>
          <w:rFonts w:ascii="Times New Roman" w:hAnsi="Times New Roman" w:cs="Times New Roman"/>
          <w:sz w:val="28"/>
          <w:szCs w:val="28"/>
        </w:rPr>
        <w:t xml:space="preserve"> и науки от 07.11.201</w:t>
      </w:r>
      <w:r w:rsidR="000D36A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903C5">
        <w:rPr>
          <w:rFonts w:ascii="Times New Roman" w:hAnsi="Times New Roman" w:cs="Times New Roman"/>
          <w:sz w:val="28"/>
          <w:szCs w:val="28"/>
        </w:rPr>
        <w:t xml:space="preserve"> №189/1513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6052E8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052E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</w:t>
      </w:r>
      <w:r w:rsidR="00F903C5">
        <w:rPr>
          <w:rFonts w:ascii="Times New Roman" w:hAnsi="Times New Roman" w:cs="Times New Roman"/>
          <w:sz w:val="28"/>
          <w:szCs w:val="28"/>
        </w:rPr>
        <w:t>тельным по программам  ос</w:t>
      </w:r>
      <w:r w:rsidR="00A93ACF">
        <w:rPr>
          <w:rFonts w:ascii="Times New Roman" w:hAnsi="Times New Roman" w:cs="Times New Roman"/>
          <w:sz w:val="28"/>
          <w:szCs w:val="28"/>
        </w:rPr>
        <w:t>н</w:t>
      </w:r>
      <w:r w:rsidR="00F903C5">
        <w:rPr>
          <w:rFonts w:ascii="Times New Roman" w:hAnsi="Times New Roman" w:cs="Times New Roman"/>
          <w:sz w:val="28"/>
          <w:szCs w:val="28"/>
        </w:rPr>
        <w:t xml:space="preserve">овного </w:t>
      </w:r>
      <w:r w:rsidRPr="006052E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»  заявления об учас</w:t>
      </w:r>
      <w:r w:rsidR="00F903C5">
        <w:rPr>
          <w:rFonts w:ascii="Times New Roman" w:hAnsi="Times New Roman" w:cs="Times New Roman"/>
          <w:sz w:val="28"/>
          <w:szCs w:val="28"/>
        </w:rPr>
        <w:t>тии  в ГИА можно подать до 01.03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7888">
        <w:rPr>
          <w:rFonts w:ascii="Times New Roman" w:hAnsi="Times New Roman" w:cs="Times New Roman"/>
          <w:sz w:val="28"/>
          <w:szCs w:val="28"/>
        </w:rPr>
        <w:t>20</w:t>
      </w:r>
      <w:r w:rsidR="00F9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включительно.</w:t>
      </w:r>
    </w:p>
    <w:p w14:paraId="5A4895B2" w14:textId="77777777" w:rsidR="006052E8" w:rsidRDefault="006052E8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Место приема и регистрации заявлений</w:t>
      </w:r>
      <w:r w:rsidR="00BE655A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DA3BAFC" w14:textId="77777777" w:rsidR="00BE655A" w:rsidRDefault="00BE655A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№126 городского округа город Уфа РБ</w:t>
      </w:r>
    </w:p>
    <w:p w14:paraId="7D492FE8" w14:textId="77777777" w:rsidR="00BE655A" w:rsidRDefault="00BE655A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№202</w:t>
      </w:r>
    </w:p>
    <w:p w14:paraId="7BBFD9BA" w14:textId="77777777" w:rsidR="00BE655A" w:rsidRPr="00BE655A" w:rsidRDefault="00BE655A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Ответственный за прием и регистрацию заявлений:</w:t>
      </w:r>
    </w:p>
    <w:p w14:paraId="0A10BDEB" w14:textId="77777777" w:rsidR="00BE655A" w:rsidRDefault="00BE655A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Гоголева Ирина Алексеевна, заместитель директора по УВР</w:t>
      </w:r>
    </w:p>
    <w:p w14:paraId="3F5291E6" w14:textId="77777777" w:rsidR="00BE655A" w:rsidRPr="00BE655A" w:rsidRDefault="00BE655A" w:rsidP="00BE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5A">
        <w:rPr>
          <w:rFonts w:ascii="Times New Roman" w:hAnsi="Times New Roman" w:cs="Times New Roman"/>
          <w:b/>
          <w:sz w:val="28"/>
          <w:szCs w:val="28"/>
        </w:rPr>
        <w:t>Время приема заявлений на участие в ГИА:</w:t>
      </w:r>
    </w:p>
    <w:p w14:paraId="5DB400DD" w14:textId="77777777" w:rsidR="00BE655A" w:rsidRDefault="00BE655A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ПН-11.30.17.00                                                     ЧТ-11.30-17.00</w:t>
      </w:r>
    </w:p>
    <w:p w14:paraId="5D921618" w14:textId="77777777" w:rsidR="00BE655A" w:rsidRDefault="00BE655A" w:rsidP="00BE6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Pr="00BE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-08.00-17.00                                                     ПТ-08.00-17.00</w:t>
      </w:r>
    </w:p>
    <w:p w14:paraId="48668191" w14:textId="77777777" w:rsidR="00BE655A" w:rsidRDefault="00BE655A" w:rsidP="00A20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СР-08.00-17.00                                                      СБ.08.00-14.00</w:t>
      </w:r>
    </w:p>
    <w:p w14:paraId="1F857244" w14:textId="77777777" w:rsidR="00BE655A" w:rsidRPr="006052E8" w:rsidRDefault="00BE655A">
      <w:pPr>
        <w:rPr>
          <w:rFonts w:ascii="Times New Roman" w:hAnsi="Times New Roman" w:cs="Times New Roman"/>
          <w:sz w:val="28"/>
          <w:szCs w:val="28"/>
        </w:rPr>
      </w:pPr>
    </w:p>
    <w:p w14:paraId="5D7D6555" w14:textId="77777777" w:rsidR="006052E8" w:rsidRPr="006052E8" w:rsidRDefault="006052E8">
      <w:pPr>
        <w:rPr>
          <w:rFonts w:ascii="Times New Roman" w:hAnsi="Times New Roman" w:cs="Times New Roman"/>
          <w:sz w:val="28"/>
          <w:szCs w:val="28"/>
        </w:rPr>
      </w:pPr>
    </w:p>
    <w:sectPr w:rsidR="006052E8" w:rsidRPr="006052E8" w:rsidSect="00605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47"/>
    <w:rsid w:val="000D36AB"/>
    <w:rsid w:val="00122947"/>
    <w:rsid w:val="00187390"/>
    <w:rsid w:val="00327888"/>
    <w:rsid w:val="006052E8"/>
    <w:rsid w:val="006E17E5"/>
    <w:rsid w:val="00A20063"/>
    <w:rsid w:val="00A93ACF"/>
    <w:rsid w:val="00BE655A"/>
    <w:rsid w:val="00F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B535"/>
  <w15:docId w15:val="{8A2279FA-AA87-4141-BF6B-B1F948E3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school126</dc:creator>
  <cp:lastModifiedBy>Ирина Гоголева</cp:lastModifiedBy>
  <cp:revision>6</cp:revision>
  <dcterms:created xsi:type="dcterms:W3CDTF">2019-02-01T06:57:00Z</dcterms:created>
  <dcterms:modified xsi:type="dcterms:W3CDTF">2020-01-27T16:53:00Z</dcterms:modified>
</cp:coreProperties>
</file>